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2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1928FB" w:rsidRDefault="001928FB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протокол заседания первичной профсоюзной организации</w:t>
            </w:r>
          </w:p>
          <w:p w:rsidR="001928FB" w:rsidRDefault="001928FB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Лельчицкого районного ЦГЭ</w:t>
            </w:r>
          </w:p>
          <w:p w:rsidR="001928FB" w:rsidRDefault="0045214A" w:rsidP="001928F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1928FB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от 18.05.2022 № 4</w:t>
            </w:r>
          </w:p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ПРИМЕРНАЯ</w:t>
            </w:r>
            <w:r w:rsidR="0045214A"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организации,</w:t>
            </w:r>
            <w:r w:rsid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находящейся на </w:t>
            </w:r>
            <w:proofErr w:type="spellStart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профобслуживании</w:t>
            </w:r>
            <w:proofErr w:type="spellEnd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Гомельской областной организации Белорусского профессионального союза работников здравоохранения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1928F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«Лельчицкий районный центр гигиены и эпидемиологии»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522D47" w:rsidRPr="001928FB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1928FB" w:rsidRPr="001928FB">
        <w:rPr>
          <w:rFonts w:ascii="Times New Roman" w:hAnsi="Times New Roman" w:cs="Times New Roman"/>
          <w:sz w:val="30"/>
          <w:szCs w:val="30"/>
          <w:u w:val="single"/>
        </w:rPr>
        <w:t xml:space="preserve">247841, ул. Ново-Коммунальная, 13, </w:t>
      </w:r>
      <w:proofErr w:type="spellStart"/>
      <w:r w:rsidR="001928FB" w:rsidRPr="001928FB">
        <w:rPr>
          <w:rFonts w:ascii="Times New Roman" w:hAnsi="Times New Roman" w:cs="Times New Roman"/>
          <w:sz w:val="30"/>
          <w:szCs w:val="30"/>
          <w:u w:val="single"/>
        </w:rPr>
        <w:t>г.п</w:t>
      </w:r>
      <w:proofErr w:type="spellEnd"/>
      <w:r w:rsidR="001928FB" w:rsidRPr="001928FB">
        <w:rPr>
          <w:rFonts w:ascii="Times New Roman" w:hAnsi="Times New Roman" w:cs="Times New Roman"/>
          <w:sz w:val="30"/>
          <w:szCs w:val="30"/>
          <w:u w:val="single"/>
        </w:rPr>
        <w:t>. Лельчицы, Гомельской области, Республика Беларусь</w:t>
      </w:r>
      <w:r w:rsidR="00522D47" w:rsidRPr="001928FB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1928FB" w:rsidRPr="001928FB" w:rsidRDefault="00522D47" w:rsidP="00192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1928FB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proofErr w:type="spellStart"/>
      <w:r w:rsidR="001928FB" w:rsidRPr="001928FB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lelchica</w:t>
      </w:r>
      <w:proofErr w:type="spellEnd"/>
      <w:r w:rsidR="001928FB" w:rsidRPr="001928FB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@</w:t>
      </w:r>
      <w:proofErr w:type="spellStart"/>
      <w:r w:rsidR="001928FB" w:rsidRPr="001928FB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gmlocge</w:t>
      </w:r>
      <w:proofErr w:type="spellEnd"/>
      <w:r w:rsidR="001928FB" w:rsidRPr="001928FB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  <w:r w:rsidR="001928FB" w:rsidRPr="001928FB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by</w:t>
      </w:r>
      <w:r w:rsidR="001928FB" w:rsidRPr="001928FB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5267D0">
              <w:rPr>
                <w:rFonts w:ascii="Times New Roman" w:hAnsi="Times New Roman" w:cs="Times New Roman"/>
              </w:rPr>
              <w:t>выдачи,  кем</w:t>
            </w:r>
            <w:proofErr w:type="gramEnd"/>
            <w:r w:rsidRPr="005267D0">
              <w:rPr>
                <w:rFonts w:ascii="Times New Roman" w:hAnsi="Times New Roman" w:cs="Times New Roman"/>
              </w:rPr>
              <w:t xml:space="preserve">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</w:t>
            </w:r>
            <w:proofErr w:type="gramStart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счета  (</w:t>
            </w:r>
            <w:proofErr w:type="gramEnd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для иных лиц)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1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2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3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1928FB" w:rsidRPr="006B39EE" w:rsidRDefault="008654B1" w:rsidP="001928FB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1928FB" w:rsidRPr="001928FB">
        <w:rPr>
          <w:sz w:val="30"/>
          <w:szCs w:val="30"/>
        </w:rPr>
        <w:t xml:space="preserve">: </w:t>
      </w:r>
      <w:proofErr w:type="spellStart"/>
      <w:r w:rsidR="001928FB" w:rsidRPr="006B39EE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lelchica</w:t>
      </w:r>
      <w:proofErr w:type="spellEnd"/>
      <w:r w:rsidR="001928FB" w:rsidRPr="006B39EE">
        <w:rPr>
          <w:rFonts w:ascii="Times New Roman" w:eastAsia="Calibri" w:hAnsi="Times New Roman" w:cs="Times New Roman"/>
          <w:sz w:val="30"/>
          <w:szCs w:val="30"/>
          <w:u w:val="single"/>
        </w:rPr>
        <w:t>@</w:t>
      </w:r>
      <w:proofErr w:type="spellStart"/>
      <w:r w:rsidR="001928FB" w:rsidRPr="006B39EE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gmlocge</w:t>
      </w:r>
      <w:proofErr w:type="spellEnd"/>
      <w:r w:rsidR="001928FB" w:rsidRPr="006B39EE"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  <w:r w:rsidR="001928FB" w:rsidRPr="006B39EE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by</w:t>
      </w:r>
      <w:r w:rsidR="006B39EE" w:rsidRPr="006B39EE"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</w:p>
    <w:p w:rsidR="001928FB" w:rsidRPr="006B39EE" w:rsidRDefault="001928FB" w:rsidP="001928FB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sectPr w:rsidR="001928FB" w:rsidRPr="006B39EE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17" w:rsidRDefault="00AF1D17" w:rsidP="006D0264">
      <w:pPr>
        <w:spacing w:after="0" w:line="240" w:lineRule="auto"/>
      </w:pPr>
      <w:r>
        <w:separator/>
      </w:r>
    </w:p>
  </w:endnote>
  <w:endnote w:type="continuationSeparator" w:id="0">
    <w:p w:rsidR="00AF1D17" w:rsidRDefault="00AF1D1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17" w:rsidRDefault="00AF1D17" w:rsidP="006D0264">
      <w:pPr>
        <w:spacing w:after="0" w:line="240" w:lineRule="auto"/>
      </w:pPr>
      <w:r>
        <w:separator/>
      </w:r>
    </w:p>
  </w:footnote>
  <w:footnote w:type="continuationSeparator" w:id="0">
    <w:p w:rsidR="00AF1D17" w:rsidRDefault="00AF1D1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CE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28FB"/>
    <w:rsid w:val="00193FD6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9EE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D17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DF040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0824-0642-4F58-B9D0-94194FD0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Лина</cp:lastModifiedBy>
  <cp:revision>3</cp:revision>
  <cp:lastPrinted>2022-05-06T16:03:00Z</cp:lastPrinted>
  <dcterms:created xsi:type="dcterms:W3CDTF">2022-05-23T10:38:00Z</dcterms:created>
  <dcterms:modified xsi:type="dcterms:W3CDTF">2022-05-23T10:52:00Z</dcterms:modified>
</cp:coreProperties>
</file>